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511D6B" w:rsidP="003C2F95"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2770168</wp:posOffset>
            </wp:positionH>
            <wp:positionV relativeFrom="paragraph">
              <wp:posOffset>4203402</wp:posOffset>
            </wp:positionV>
            <wp:extent cx="1527362" cy="389964"/>
            <wp:effectExtent l="19050" t="0" r="0" b="0"/>
            <wp:wrapNone/>
            <wp:docPr id="28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62" cy="38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77F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-147843</wp:posOffset>
            </wp:positionH>
            <wp:positionV relativeFrom="paragraph">
              <wp:posOffset>-180340</wp:posOffset>
            </wp:positionV>
            <wp:extent cx="7497856" cy="2433918"/>
            <wp:effectExtent l="19050" t="0" r="7844" b="0"/>
            <wp:wrapNone/>
            <wp:docPr id="11" name="Image 10" descr="4a234413-ab8c-4157-b898-1c5606b1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234413-ab8c-4157-b898-1c5606b190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856" cy="243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77F">
        <w:rPr>
          <w:noProof/>
          <w:lang w:eastAsia="fr-FR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2105660</wp:posOffset>
            </wp:positionV>
            <wp:extent cx="3731260" cy="7325995"/>
            <wp:effectExtent l="19050" t="0" r="2540" b="0"/>
            <wp:wrapNone/>
            <wp:docPr id="10" name="Image 9" descr="20c52b76-840a-4ddc-9b45-1a2c90acb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c52b76-840a-4ddc-9b45-1a2c90acb27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77F">
        <w:rPr>
          <w:noProof/>
          <w:lang w:eastAsia="fr-FR"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3576992</wp:posOffset>
            </wp:positionH>
            <wp:positionV relativeFrom="paragraph">
              <wp:posOffset>2011531</wp:posOffset>
            </wp:positionV>
            <wp:extent cx="3772386" cy="7394813"/>
            <wp:effectExtent l="19050" t="0" r="0" b="0"/>
            <wp:wrapNone/>
            <wp:docPr id="7" name="Image 6" descr="1cc92ed5-5366-49d1-9b1b-5d1056b41f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c92ed5-5366-49d1-9b1b-5d1056b41f7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739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188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exemple"/>
          </v:shape>
        </w:pict>
      </w:r>
      <w:r w:rsidR="00391188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https://exemple.com/"/>
          </v:shape>
        </w:pict>
      </w:r>
      <w:r w:rsidR="00391188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exemple@ffhandball.net"/>
          </v:shape>
        </w:pict>
      </w:r>
      <w:r w:rsidRPr="00511D6B"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-67161</wp:posOffset>
            </wp:positionH>
            <wp:positionV relativeFrom="paragraph">
              <wp:posOffset>8977107</wp:posOffset>
            </wp:positionV>
            <wp:extent cx="1621492" cy="1465729"/>
            <wp:effectExtent l="19050" t="0" r="0" b="0"/>
            <wp:wrapNone/>
            <wp:docPr id="27" name="Image 0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492" cy="146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188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2A5F9C"/>
    <w:rsid w:val="002E477F"/>
    <w:rsid w:val="00391188"/>
    <w:rsid w:val="003C2F95"/>
    <w:rsid w:val="00511D6B"/>
    <w:rsid w:val="00521ECF"/>
    <w:rsid w:val="00740DB4"/>
    <w:rsid w:val="00956133"/>
    <w:rsid w:val="00BC760F"/>
    <w:rsid w:val="00CA3970"/>
    <w:rsid w:val="00DA1C1A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cp:lastPrinted>2021-08-30T15:21:00Z</cp:lastPrinted>
  <dcterms:created xsi:type="dcterms:W3CDTF">2021-08-30T15:29:00Z</dcterms:created>
  <dcterms:modified xsi:type="dcterms:W3CDTF">2021-08-30T16:08:00Z</dcterms:modified>
</cp:coreProperties>
</file>